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C" w:rsidRPr="001908B2" w:rsidRDefault="00184F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08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2483" cy="2869324"/>
            <wp:effectExtent l="19050" t="0" r="0" b="0"/>
            <wp:docPr id="1" name="Рисунок 1" descr="C:\Users\маншук\Desktop\Алматы Кембридж\барлық суреттер\aimurat\96-лар\Downloads\IMG-20200303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шук\Desktop\Алматы Кембридж\барлық суреттер\aimurat\96-лар\Downloads\IMG-20200303-WA01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42" cy="286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1. Аты-жөні: 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2. Туған жылы, айы, күні:</w:t>
      </w: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3. Мекен-жайы, тел.:</w:t>
      </w:r>
    </w:p>
    <w:p w:rsidR="006B364C" w:rsidRPr="0034543F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Оқуды </w:t>
      </w:r>
      <w:r w:rsidR="006B364C"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 қайда бітірді:</w:t>
      </w:r>
    </w:p>
    <w:p w:rsidR="00BF52A5" w:rsidRDefault="00BF52A5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Диплом бойынша мамандығы:</w:t>
      </w:r>
    </w:p>
    <w:p w:rsidR="000F5D8A" w:rsidRDefault="00BF52A5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64C"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6. Курстан қашан өтті: </w:t>
      </w: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8B2" w:rsidRDefault="001908B2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Pr="0034543F" w:rsidRDefault="00BE1B71" w:rsidP="00BE1B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7. Жалпы пед. стаж:</w:t>
      </w:r>
    </w:p>
    <w:p w:rsidR="00BE1B71" w:rsidRDefault="00BE1B71" w:rsidP="00BE1B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8. Осы мектептегі жұмыс стажы: </w:t>
      </w:r>
    </w:p>
    <w:p w:rsidR="002C07A3" w:rsidRDefault="002C07A3" w:rsidP="00BE1B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9.Сабақ  беретін пәні</w:t>
      </w:r>
    </w:p>
    <w:p w:rsidR="002C07A3" w:rsidRDefault="002C07A3" w:rsidP="00BE1B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Апталық  жүктеме</w:t>
      </w:r>
    </w:p>
    <w:p w:rsidR="002C07A3" w:rsidRPr="0034543F" w:rsidRDefault="002C07A3" w:rsidP="00BE1B7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11.Сынып  жетекшілік</w:t>
      </w:r>
    </w:p>
    <w:p w:rsidR="00BE1B71" w:rsidRDefault="002C07A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12.Жетістіктері:</w:t>
      </w: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Pr="001908B2" w:rsidRDefault="00BE1B71" w:rsidP="00BE1B71">
      <w:pPr>
        <w:rPr>
          <w:rFonts w:ascii="Times New Roman" w:hAnsi="Times New Roman" w:cs="Times New Roman"/>
          <w:color w:val="4472C4" w:themeColor="accent5"/>
          <w:sz w:val="72"/>
          <w:szCs w:val="24"/>
          <w:lang w:val="kk-KZ"/>
        </w:rPr>
      </w:pPr>
      <w:r w:rsidRPr="001908B2">
        <w:rPr>
          <w:rFonts w:ascii="Times New Roman" w:hAnsi="Times New Roman" w:cs="Times New Roman"/>
          <w:color w:val="4472C4" w:themeColor="accent5"/>
          <w:sz w:val="72"/>
          <w:szCs w:val="24"/>
          <w:lang w:val="kk-KZ"/>
        </w:rPr>
        <w:t>Мұғалім туралы мәлімет</w:t>
      </w:r>
    </w:p>
    <w:p w:rsidR="00BE1B71" w:rsidRDefault="00BE1B71" w:rsidP="00BE1B71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BE1B71" w:rsidRDefault="00BE1B71" w:rsidP="00BE1B71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BE1B71" w:rsidRPr="0034543F" w:rsidRDefault="00BE1B71" w:rsidP="00BE1B71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Оразалиева Маншук Кенжегалиевна</w:t>
      </w:r>
    </w:p>
    <w:p w:rsidR="00BE1B71" w:rsidRPr="0034543F" w:rsidRDefault="00BE1B71" w:rsidP="00BE1B71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17.02.1970ж.</w:t>
      </w:r>
    </w:p>
    <w:p w:rsidR="00BE1B71" w:rsidRPr="0034543F" w:rsidRDefault="00BE1B71" w:rsidP="00BE1B71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 w:rsidRPr="0034543F">
        <w:rPr>
          <w:rFonts w:ascii="Times New Roman" w:hAnsi="Times New Roman" w:cs="Times New Roman"/>
          <w:sz w:val="28"/>
          <w:szCs w:val="28"/>
          <w:lang w:val="kk-KZ"/>
        </w:rPr>
        <w:t>Тұрғызба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селосы: №316  тел: 2-90-35</w:t>
      </w:r>
    </w:p>
    <w:p w:rsidR="00BE1B71" w:rsidRPr="0034543F" w:rsidRDefault="00BE1B71" w:rsidP="00BE1B71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Қ.Жұбанов  атындағы Ақтөбе Педагогикалық Институты</w:t>
      </w:r>
    </w:p>
    <w:p w:rsidR="00BE1B71" w:rsidRPr="0034543F" w:rsidRDefault="00BE1B71" w:rsidP="00BE1B71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Ағылшын және неміс </w:t>
      </w:r>
      <w:r w:rsidRPr="0034543F">
        <w:rPr>
          <w:rFonts w:ascii="Times New Roman" w:hAnsi="Times New Roman" w:cs="Times New Roman"/>
          <w:sz w:val="28"/>
          <w:szCs w:val="28"/>
          <w:lang w:val="kk-KZ"/>
        </w:rPr>
        <w:t xml:space="preserve"> тілі пәні мұғалімі</w:t>
      </w:r>
    </w:p>
    <w:p w:rsidR="00BE1B71" w:rsidRPr="003F3795" w:rsidRDefault="00BE1B71" w:rsidP="00BE1B7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2014 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/>
          <w:sz w:val="24"/>
          <w:szCs w:val="24"/>
          <w:u w:val="single"/>
          <w:lang w:val="kk-KZ"/>
        </w:rPr>
        <w:t>«Өрлеу» біліктілікті арттыру ұлттық орталығы</w:t>
      </w:r>
    </w:p>
    <w:p w:rsidR="00BE1B71" w:rsidRPr="003F3795" w:rsidRDefault="00BE1B71" w:rsidP="00BE1B7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/>
          <w:sz w:val="24"/>
          <w:szCs w:val="24"/>
          <w:u w:val="single"/>
          <w:lang w:val="kk-KZ"/>
        </w:rPr>
        <w:t>Британ Консулы, «Ағылшын  тілін  үйрету  методикасы»</w:t>
      </w:r>
    </w:p>
    <w:p w:rsidR="00BE1B71" w:rsidRPr="003F3795" w:rsidRDefault="00BE1B71" w:rsidP="00BE1B71">
      <w:pPr>
        <w:spacing w:after="0"/>
        <w:rPr>
          <w:rFonts w:ascii="Times New Roman" w:hAnsi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/>
          <w:sz w:val="24"/>
          <w:szCs w:val="24"/>
          <w:u w:val="single"/>
          <w:lang w:val="kk-KZ"/>
        </w:rPr>
        <w:t>Британ Консулы, «Үздік  ағылшын  тілі сабағы»</w:t>
      </w:r>
    </w:p>
    <w:p w:rsidR="00BE1B71" w:rsidRPr="003F3795" w:rsidRDefault="00BE1B71" w:rsidP="00BE1B71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Британ Консулы, «Ағылшын  тілін  меңгеру әдістемесі»</w:t>
      </w:r>
    </w:p>
    <w:p w:rsidR="00BE1B71" w:rsidRPr="003F3795" w:rsidRDefault="00BE1B71" w:rsidP="00BE1B71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Британ  Консулы,Ұлыбританияға  тәжірибе  </w:t>
      </w:r>
      <w:r w:rsidR="002C07A3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алмасу   тренингі</w:t>
      </w:r>
      <w:r w:rsidRPr="003F379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                              </w:t>
      </w:r>
    </w:p>
    <w:p w:rsidR="00BE1B71" w:rsidRDefault="00BE1B71" w:rsidP="00BE1B7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Астана қаласы Тілдерді  дамыту  басқармасы «Руханият»  орталығы, «Ағылшын  тілін  меңгерудің  әдіс – тәсілдері» </w:t>
      </w:r>
    </w:p>
    <w:p w:rsidR="00BE1B71" w:rsidRPr="003F3795" w:rsidRDefault="00BE1B71" w:rsidP="00BE1B7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2017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Атырау обылыстық НЗМ,  «Кәсіби   желілік  қоғамдастық – көшбасшы мұғалімдердің  тәжірибе  алмасу  алаңы»  тақырыбындағы семинар-тренингке қатсқаны үшін</w:t>
      </w:r>
    </w:p>
    <w:p w:rsidR="00BE1B71" w:rsidRDefault="00BE1B71" w:rsidP="00BE1B71">
      <w:pPr>
        <w:spacing w:after="0"/>
        <w:rPr>
          <w:rFonts w:ascii="Times New Roman" w:hAnsi="Times New Roman" w:cs="Times New Roman"/>
          <w:color w:val="000000"/>
          <w:sz w:val="20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2019 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«Назарбаев  Зияткерлік  мектептері» ДББҰ Педагогикалық  шеберлік  орталығы, «Мұғалім  тәжірибесіндегі  зерттеу» тақырыбындағы курс</w:t>
      </w:r>
      <w:r w:rsidRPr="003F3795">
        <w:rPr>
          <w:rFonts w:ascii="Times New Roman" w:hAnsi="Times New Roman" w:cs="Times New Roman"/>
          <w:color w:val="000000"/>
          <w:sz w:val="20"/>
          <w:lang w:val="kk-KZ"/>
        </w:rPr>
        <w:t>  </w:t>
      </w:r>
    </w:p>
    <w:p w:rsidR="00BE1B71" w:rsidRPr="003F3795" w:rsidRDefault="00BE1B71" w:rsidP="00BE1B7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28 жыл 10 ай</w:t>
      </w:r>
    </w:p>
    <w:p w:rsidR="00BE1B71" w:rsidRDefault="00BE1B71" w:rsidP="00BE1B71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 жыл 2 ай</w:t>
      </w:r>
    </w:p>
    <w:p w:rsidR="00BE1B71" w:rsidRDefault="002C07A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</w:p>
    <w:p w:rsidR="00BE1B71" w:rsidRDefault="002C07A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 сағат</w:t>
      </w:r>
    </w:p>
    <w:p w:rsidR="006B364C" w:rsidRPr="0034543F" w:rsidRDefault="002C07A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«а»</w:t>
      </w:r>
    </w:p>
    <w:p w:rsidR="002C07A3" w:rsidRDefault="002C07A3" w:rsidP="002C07A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2015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Сертификат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Британ  Консулы,Ұлыбританияға  тәжірибе  алмасу   тренингіне жолдама ұтты   </w:t>
      </w:r>
    </w:p>
    <w:p w:rsidR="002C07A3" w:rsidRPr="003F3795" w:rsidRDefault="002C07A3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>2016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«Білім.Таным.Тәрбие.» республикалық ғылыми-әдістемелік  педагогикалық журналы</w:t>
      </w:r>
    </w:p>
    <w:p w:rsidR="002C07A3" w:rsidRDefault="002C07A3" w:rsidP="002C07A3">
      <w:pPr>
        <w:spacing w:after="0"/>
        <w:rPr>
          <w:rFonts w:ascii="Times New Roman" w:hAnsi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/>
          <w:sz w:val="24"/>
          <w:szCs w:val="24"/>
          <w:u w:val="single"/>
          <w:lang w:val="kk-KZ"/>
        </w:rPr>
        <w:t>«Мүмкіндігі  мол  «Lesson Study»  тәсілінің  тиімділігі»  мақаласы</w:t>
      </w:r>
    </w:p>
    <w:p w:rsidR="002C07A3" w:rsidRPr="003F3795" w:rsidRDefault="002C07A3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2017 жылы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>ІІІ ші дәрежелі диплом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Атырау  қаласы,Білім  беру  қызметкерлерінің </w:t>
      </w:r>
    </w:p>
    <w:p w:rsidR="002C07A3" w:rsidRDefault="002C07A3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Педагогикалық  оқуларының  облыстық  кезеңінде </w:t>
      </w:r>
    </w:p>
    <w:p w:rsidR="002C07A3" w:rsidRDefault="002C07A3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2017 жыл Жылыой  аудандық білім  бөлімінің «Құрмет грамотасы»</w:t>
      </w:r>
    </w:p>
    <w:p w:rsidR="002C07A3" w:rsidRDefault="002C07A3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2019 жыл  Жылыой </w:t>
      </w:r>
      <w:r w:rsidR="004918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ауда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ндық</w:t>
      </w:r>
      <w:r w:rsidR="004918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білім бөлімінен «Алғыс хат»</w:t>
      </w:r>
    </w:p>
    <w:p w:rsidR="0049181B" w:rsidRPr="003F3795" w:rsidRDefault="0049181B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2019 </w:t>
      </w:r>
      <w:r w:rsidRPr="00062242">
        <w:rPr>
          <w:rFonts w:ascii="Times New Roman" w:hAnsi="Times New Roman" w:cs="Times New Roman"/>
          <w:sz w:val="24"/>
          <w:szCs w:val="24"/>
          <w:u w:val="single"/>
          <w:lang w:val="kk-KZ"/>
        </w:rPr>
        <w:t>«Қазақстандық салалық білім және ғылым қызметкерлері кәсіптік одағының Атырау облыстық ұйымы» қоғамдық бі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рлестігінің «Құрмет грамотасы</w:t>
      </w:r>
      <w:r w:rsidRPr="00062242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</w:p>
    <w:p w:rsidR="0049181B" w:rsidRDefault="0049181B" w:rsidP="002C07A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2016 жыл </w:t>
      </w:r>
      <w:r w:rsidR="002C07A3" w:rsidRPr="005373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Эссе  жазу сайысы,Уоруик  университеті,Англия  Төлегенова  Асылай 8 сынып Сертификат</w:t>
      </w:r>
    </w:p>
    <w:p w:rsidR="0049181B" w:rsidRDefault="0049181B" w:rsidP="004918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2017 жыл  Республикалық Олимипада ІІ  кезеңі ІІ орын  Төлегенова Асылай</w:t>
      </w:r>
    </w:p>
    <w:p w:rsidR="0049181B" w:rsidRDefault="0049181B" w:rsidP="004918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2018  жыл  Республикалық Олимипада ІІ  кезеңі І орын  Төлегенова Асылай</w:t>
      </w:r>
    </w:p>
    <w:p w:rsidR="0049181B" w:rsidRPr="005373E2" w:rsidRDefault="0049181B" w:rsidP="004918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2018  жыл </w:t>
      </w:r>
      <w:r w:rsidRPr="005373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Жоғары  сынып  оқушылары  арасындағы  ағылшын  тілінен   эссе  жазудан «Астана – менің  қалам»  атты  облыстық  байқауы Төлегенова  Асылай 10сынып ІІІ дәрежелі Диплом</w:t>
      </w:r>
    </w:p>
    <w:p w:rsidR="0049181B" w:rsidRDefault="0049181B" w:rsidP="004918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2019 жыл  Республикалық Олимипада ІІ  кезеңі ІІ орын  Төлегенова Асылай</w:t>
      </w:r>
    </w:p>
    <w:p w:rsidR="002C07A3" w:rsidRDefault="0049181B" w:rsidP="002C07A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2019 жыл </w:t>
      </w:r>
      <w:r w:rsidR="002C07A3" w:rsidRPr="005373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“British bulldog-2019” халықаралық конкурсы Матжан Шұғыла 6сынып </w:t>
      </w:r>
      <w:r w:rsidR="002C07A3" w:rsidRPr="005373E2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ІІІдәрежелі диплом</w:t>
      </w:r>
    </w:p>
    <w:p w:rsidR="002C07A3" w:rsidRPr="003F3795" w:rsidRDefault="002C07A3" w:rsidP="002C07A3">
      <w:pPr>
        <w:spacing w:after="0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2C07A3" w:rsidRPr="003F3795" w:rsidRDefault="002C07A3" w:rsidP="002C07A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3F3795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                            </w:t>
      </w: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0CC3" w:rsidRDefault="00F10CC3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64C" w:rsidRPr="0034543F" w:rsidRDefault="006B364C" w:rsidP="00AB47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4F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 w:type="column"/>
      </w:r>
    </w:p>
    <w:p w:rsidR="006B364C" w:rsidRDefault="00184F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364C" w:rsidRDefault="006B36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BE1B71" w:rsidRDefault="00BE1B71" w:rsidP="00AB47CB">
      <w:pPr>
        <w:spacing w:after="0"/>
        <w:ind w:right="-144"/>
        <w:rPr>
          <w:rFonts w:ascii="Times New Roman" w:hAnsi="Times New Roman" w:cs="Times New Roman"/>
          <w:sz w:val="28"/>
          <w:szCs w:val="28"/>
          <w:lang w:val="kk-KZ"/>
        </w:rPr>
      </w:pPr>
    </w:p>
    <w:p w:rsidR="000F5D8A" w:rsidRPr="000F5D8A" w:rsidRDefault="000F5D8A" w:rsidP="00184F9B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p w:rsidR="004829DB" w:rsidRPr="00184F9B" w:rsidRDefault="004829DB" w:rsidP="00184F9B">
      <w:pPr>
        <w:ind w:right="-14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829DB" w:rsidRPr="00184F9B" w:rsidSect="006B364C">
      <w:pgSz w:w="11906" w:h="16838"/>
      <w:pgMar w:top="284" w:right="424" w:bottom="284" w:left="567" w:header="708" w:footer="708" w:gutter="0"/>
      <w:cols w:num="2" w:space="1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A2191"/>
    <w:rsid w:val="000F5D8A"/>
    <w:rsid w:val="00184F9B"/>
    <w:rsid w:val="001908B2"/>
    <w:rsid w:val="002A2191"/>
    <w:rsid w:val="002C07A3"/>
    <w:rsid w:val="0034543F"/>
    <w:rsid w:val="004829DB"/>
    <w:rsid w:val="0049181B"/>
    <w:rsid w:val="004A7E76"/>
    <w:rsid w:val="005652FB"/>
    <w:rsid w:val="006B364C"/>
    <w:rsid w:val="00A66F9E"/>
    <w:rsid w:val="00AB47CB"/>
    <w:rsid w:val="00BE1B71"/>
    <w:rsid w:val="00BF52A5"/>
    <w:rsid w:val="00E171F2"/>
    <w:rsid w:val="00F1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aizada.gainievnaa@outlook.com</dc:creator>
  <cp:keywords/>
  <dc:description/>
  <cp:lastModifiedBy>маншук</cp:lastModifiedBy>
  <cp:revision>8</cp:revision>
  <dcterms:created xsi:type="dcterms:W3CDTF">2020-03-02T14:05:00Z</dcterms:created>
  <dcterms:modified xsi:type="dcterms:W3CDTF">2020-03-03T07:08:00Z</dcterms:modified>
</cp:coreProperties>
</file>